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710D" w14:textId="26F9878B" w:rsidR="00E65DB5" w:rsidRDefault="002F55BB" w:rsidP="00C93DE3">
      <w:pPr>
        <w:pStyle w:val="Word"/>
        <w:wordWrap w:val="0"/>
        <w:spacing w:line="1" w:lineRule="atLeast"/>
        <w:jc w:val="right"/>
        <w:rPr>
          <w:rFonts w:hint="default"/>
        </w:rPr>
      </w:pPr>
      <w:r>
        <w:t>（</w:t>
      </w:r>
      <w:r w:rsidR="00E65DB5">
        <w:t>様式</w:t>
      </w:r>
      <w:r w:rsidR="0086263E">
        <w:t>４</w:t>
      </w:r>
      <w:r>
        <w:t>）</w:t>
      </w:r>
    </w:p>
    <w:p w14:paraId="54B8F330" w14:textId="77777777"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14:paraId="56564EC1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4818258B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616520C2" w14:textId="674EBCC6" w:rsidR="00E65DB5" w:rsidRDefault="005B15C3">
      <w:pPr>
        <w:spacing w:line="1" w:lineRule="atLeast"/>
        <w:rPr>
          <w:rFonts w:hint="default"/>
        </w:rPr>
      </w:pPr>
      <w:r>
        <w:t>（業務名：</w:t>
      </w:r>
      <w:r w:rsidR="00354035" w:rsidRPr="00354035">
        <w:t>デジタル変革推進事業支援業務</w:t>
      </w:r>
      <w:r>
        <w:t>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4D0816D8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A69574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14:paraId="34C08152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DFC22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14:paraId="772E79EB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 w14:paraId="63218699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613AA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F13FEE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D25819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2E82EE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05C399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D1A68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932EE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1FF9A5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5CFF4A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5E9CC1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546656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8AC968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01793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38D383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B2B10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13D7A1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E81683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58912F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6A8DB0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6E6905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63BAD9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A80951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1E35AA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A19C2B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94EA3B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8EC86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4F61A8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642B1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DD61C3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A049A4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D9EA59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A44C82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BC0A3F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86016E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95C38C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1FBB48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048ED9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8CF983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0E5D9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528BF1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736FA5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32DDB0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138811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BC6E1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AD897C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242F63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DECAF3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C0AA7E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D7F10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A45940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A4C69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089327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A62F40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13770E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6F2292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75E52047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3575B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5F2016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14:paraId="402C223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2A278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43AFD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61605B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6C276FEF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440D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E08A4D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14:paraId="7CA7B39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A2E8D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CCACF7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86599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6885E457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E16B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担当部署および</w:t>
            </w:r>
          </w:p>
          <w:p w14:paraId="11B9495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担当者氏名</w:t>
            </w:r>
          </w:p>
          <w:p w14:paraId="0C3E40B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50D8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32519E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160C58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F44714F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95CED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52C39B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14:paraId="1CAFCD6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685FD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2313FA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664ACC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6179393D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BBC49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1715CA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14:paraId="64FC21F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AF325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72BA70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0B456F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0295CE80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A93DB7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1931A" w14:textId="77777777" w:rsidR="002818EF" w:rsidRDefault="002818EF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0D00977" w14:textId="77777777" w:rsidR="002818EF" w:rsidRDefault="002818EF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C936" w14:textId="77777777" w:rsidR="002818EF" w:rsidRDefault="002818EF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A58CC05" w14:textId="77777777" w:rsidR="002818EF" w:rsidRDefault="002818EF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B3"/>
    <w:rsid w:val="00001499"/>
    <w:rsid w:val="000129AB"/>
    <w:rsid w:val="0002200A"/>
    <w:rsid w:val="00091189"/>
    <w:rsid w:val="0012610D"/>
    <w:rsid w:val="00134504"/>
    <w:rsid w:val="00140DBF"/>
    <w:rsid w:val="00155062"/>
    <w:rsid w:val="001F52EE"/>
    <w:rsid w:val="00231AA9"/>
    <w:rsid w:val="00270C0C"/>
    <w:rsid w:val="002818EF"/>
    <w:rsid w:val="00291186"/>
    <w:rsid w:val="002F55BB"/>
    <w:rsid w:val="00354035"/>
    <w:rsid w:val="00366636"/>
    <w:rsid w:val="003A6BDB"/>
    <w:rsid w:val="00405A24"/>
    <w:rsid w:val="00437C90"/>
    <w:rsid w:val="00442969"/>
    <w:rsid w:val="00492FBB"/>
    <w:rsid w:val="004A3A86"/>
    <w:rsid w:val="00546B82"/>
    <w:rsid w:val="005B15C3"/>
    <w:rsid w:val="006E1CDA"/>
    <w:rsid w:val="007333B8"/>
    <w:rsid w:val="00825702"/>
    <w:rsid w:val="00826C90"/>
    <w:rsid w:val="00843D7F"/>
    <w:rsid w:val="0086263E"/>
    <w:rsid w:val="008E11AE"/>
    <w:rsid w:val="00956067"/>
    <w:rsid w:val="00A41121"/>
    <w:rsid w:val="00A93DB7"/>
    <w:rsid w:val="00B1790F"/>
    <w:rsid w:val="00B8576F"/>
    <w:rsid w:val="00C204AE"/>
    <w:rsid w:val="00C26029"/>
    <w:rsid w:val="00C93DE3"/>
    <w:rsid w:val="00CA57B3"/>
    <w:rsid w:val="00D07D90"/>
    <w:rsid w:val="00D500B9"/>
    <w:rsid w:val="00D850F6"/>
    <w:rsid w:val="00DA19A2"/>
    <w:rsid w:val="00DF193F"/>
    <w:rsid w:val="00E5609B"/>
    <w:rsid w:val="00E65DB5"/>
    <w:rsid w:val="00E95458"/>
    <w:rsid w:val="00ED49C0"/>
    <w:rsid w:val="00F5618E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DA3A20"/>
  <w15:docId w15:val="{1423DF61-6DB5-4EA2-93E5-D91770D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B7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A93DB7"/>
  </w:style>
  <w:style w:type="paragraph" w:customStyle="1" w:styleId="1">
    <w:name w:val="標準の表1"/>
    <w:basedOn w:val="a"/>
    <w:rsid w:val="00A93DB7"/>
  </w:style>
  <w:style w:type="character" w:customStyle="1" w:styleId="10">
    <w:name w:val="リストなし1"/>
    <w:basedOn w:val="a0"/>
    <w:rsid w:val="00A93DB7"/>
  </w:style>
  <w:style w:type="paragraph" w:styleId="a4">
    <w:name w:val="Body Text Indent"/>
    <w:basedOn w:val="a"/>
    <w:rsid w:val="00A93DB7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A93DB7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秋田市中心市街地活性化基本計画策定委託業務公募型プロポーザル</vt:lpstr>
    </vt:vector>
  </TitlesOfParts>
  <Company>akitacity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creator>akitacity</dc:creator>
  <cp:lastModifiedBy>総合政策課</cp:lastModifiedBy>
  <cp:revision>22</cp:revision>
  <cp:lastPrinted>2025-04-03T02:52:00Z</cp:lastPrinted>
  <dcterms:created xsi:type="dcterms:W3CDTF">2015-04-04T06:32:00Z</dcterms:created>
  <dcterms:modified xsi:type="dcterms:W3CDTF">2025-04-08T07:50:00Z</dcterms:modified>
</cp:coreProperties>
</file>